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3F9" w:rsidRPr="00DB52D7" w:rsidRDefault="00042273" w:rsidP="00DB52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Вечная память</w:t>
      </w:r>
    </w:p>
    <w:p w:rsidR="00391F8B" w:rsidRPr="00DB52D7" w:rsidRDefault="00391F8B" w:rsidP="00DB52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D7">
        <w:rPr>
          <w:rFonts w:ascii="Times New Roman" w:hAnsi="Times New Roman" w:cs="Times New Roman"/>
          <w:sz w:val="28"/>
          <w:szCs w:val="28"/>
        </w:rPr>
        <w:t>Есть события, которые навсегда остаются в памяти народа, передаются из поколения в поколение и становятся частью национальной идентичности. Одно из таких событий — Великая Отечественная война, трагическая страница истории нашей страны, которую невозможно забыть. Эта тема настолько важна, что любой разговор о ней вызывает глубокие эмоции, заставляет задуматься о героизме предков и благодарности современным гражданам.</w:t>
      </w:r>
    </w:p>
    <w:p w:rsidR="00391F8B" w:rsidRPr="00DB52D7" w:rsidRDefault="00391F8B" w:rsidP="00DB52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D7">
        <w:rPr>
          <w:rFonts w:ascii="Times New Roman" w:hAnsi="Times New Roman" w:cs="Times New Roman"/>
          <w:sz w:val="28"/>
          <w:szCs w:val="28"/>
        </w:rPr>
        <w:t>Война началась внезапно ранним утром 22 июня 1941 года. Фашистская Германия напала на Советский Союз, и народ встал на защиту своей Родины. Это была страшная трагедия, ведь погибли м</w:t>
      </w:r>
      <w:r w:rsidR="00DB52D7">
        <w:rPr>
          <w:rFonts w:ascii="Times New Roman" w:hAnsi="Times New Roman" w:cs="Times New Roman"/>
          <w:sz w:val="28"/>
          <w:szCs w:val="28"/>
        </w:rPr>
        <w:t>иллионы солдат и мирных жителей! Разрушены города и села, уничтожены семьи и судьбы!</w:t>
      </w:r>
      <w:r w:rsidRPr="00DB52D7">
        <w:rPr>
          <w:rFonts w:ascii="Times New Roman" w:hAnsi="Times New Roman" w:cs="Times New Roman"/>
          <w:sz w:val="28"/>
          <w:szCs w:val="28"/>
        </w:rPr>
        <w:t xml:space="preserve"> Но одновременно эта война стала символом мужества, стойкости и несгибаемой воли русского человека.</w:t>
      </w:r>
    </w:p>
    <w:p w:rsidR="00391F8B" w:rsidRPr="00DB52D7" w:rsidRDefault="00391F8B" w:rsidP="00DB52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D7">
        <w:rPr>
          <w:rFonts w:ascii="Times New Roman" w:hAnsi="Times New Roman" w:cs="Times New Roman"/>
          <w:sz w:val="28"/>
          <w:szCs w:val="28"/>
        </w:rPr>
        <w:t>Что значит гордиться подвигами героев войны?</w:t>
      </w:r>
    </w:p>
    <w:p w:rsidR="00391F8B" w:rsidRPr="00DB52D7" w:rsidRDefault="00391F8B" w:rsidP="00DB52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D7">
        <w:rPr>
          <w:rFonts w:ascii="Times New Roman" w:hAnsi="Times New Roman" w:cs="Times New Roman"/>
          <w:sz w:val="28"/>
          <w:szCs w:val="28"/>
        </w:rPr>
        <w:t>Гордость связана с воспоминаниями о невероятных человеческих поступках, отваге и жертвенности миллионов советских граждан. Вспомним Сталинградскую битву, блокаду Ленинграда, оборону Москвы, Курской дуги... Во всех этих сражениях советские солдаты проявили чудеса храбрости, шл</w:t>
      </w:r>
      <w:r w:rsidR="00DB52D7">
        <w:rPr>
          <w:rFonts w:ascii="Times New Roman" w:hAnsi="Times New Roman" w:cs="Times New Roman"/>
          <w:sz w:val="28"/>
          <w:szCs w:val="28"/>
        </w:rPr>
        <w:t>и навстречу смерти ради защиты Р</w:t>
      </w:r>
      <w:r w:rsidRPr="00DB52D7">
        <w:rPr>
          <w:rFonts w:ascii="Times New Roman" w:hAnsi="Times New Roman" w:cs="Times New Roman"/>
          <w:sz w:val="28"/>
          <w:szCs w:val="28"/>
        </w:rPr>
        <w:t>одины, родных городов и семей.</w:t>
      </w:r>
    </w:p>
    <w:p w:rsidR="00391F8B" w:rsidRPr="00DB52D7" w:rsidRDefault="00391F8B" w:rsidP="00DB52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D7">
        <w:rPr>
          <w:rFonts w:ascii="Times New Roman" w:hAnsi="Times New Roman" w:cs="Times New Roman"/>
          <w:sz w:val="28"/>
          <w:szCs w:val="28"/>
        </w:rPr>
        <w:t xml:space="preserve">Одним из ярких примеров стал подвиг Зои Космодемьянской, молодой девушки-комсомолки, совершившей подвиг ценой своей жизни. Или Александр Матросов, закрывший своим телом амбразуру вражеского пулемёта, спасая товарищей. Каждый из них сделал </w:t>
      </w:r>
      <w:proofErr w:type="gramStart"/>
      <w:r w:rsidRPr="00DB52D7">
        <w:rPr>
          <w:rFonts w:ascii="Times New Roman" w:hAnsi="Times New Roman" w:cs="Times New Roman"/>
          <w:sz w:val="28"/>
          <w:szCs w:val="28"/>
        </w:rPr>
        <w:t>невозможное</w:t>
      </w:r>
      <w:proofErr w:type="gramEnd"/>
      <w:r w:rsidRPr="00DB52D7">
        <w:rPr>
          <w:rFonts w:ascii="Times New Roman" w:hAnsi="Times New Roman" w:cs="Times New Roman"/>
          <w:sz w:val="28"/>
          <w:szCs w:val="28"/>
        </w:rPr>
        <w:t>, показав пример бесстрашия и готовности пожертвовать собой ради общего дела.</w:t>
      </w:r>
    </w:p>
    <w:p w:rsidR="00391F8B" w:rsidRPr="00DB52D7" w:rsidRDefault="00391F8B" w:rsidP="00DB52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D7">
        <w:rPr>
          <w:rFonts w:ascii="Times New Roman" w:hAnsi="Times New Roman" w:cs="Times New Roman"/>
          <w:sz w:val="28"/>
          <w:szCs w:val="28"/>
        </w:rPr>
        <w:t>Почему я горжусь героями прошлого?</w:t>
      </w:r>
    </w:p>
    <w:p w:rsidR="00391F8B" w:rsidRPr="00DB52D7" w:rsidRDefault="00391F8B" w:rsidP="00DB52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D7">
        <w:rPr>
          <w:rFonts w:ascii="Times New Roman" w:hAnsi="Times New Roman" w:cs="Times New Roman"/>
          <w:sz w:val="28"/>
          <w:szCs w:val="28"/>
        </w:rPr>
        <w:t>Во-первых, герои той войны олицетворяют лучшие человеческие качества: смелость, патриотизм, человечность, ответственность. Они показывают нам, какими сильными и добрыми людьми были наши дедушки и бабушки, отдавшие всё самое дорогое ради свободы и независимости Отечества.</w:t>
      </w:r>
    </w:p>
    <w:p w:rsidR="00391F8B" w:rsidRPr="00DB52D7" w:rsidRDefault="00391F8B" w:rsidP="00DB52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D7">
        <w:rPr>
          <w:rFonts w:ascii="Times New Roman" w:hAnsi="Times New Roman" w:cs="Times New Roman"/>
          <w:sz w:val="28"/>
          <w:szCs w:val="28"/>
        </w:rPr>
        <w:t xml:space="preserve">Во-вторых, история войны учит современников ценить мир, </w:t>
      </w:r>
      <w:proofErr w:type="gramStart"/>
      <w:r w:rsidRPr="00DB52D7">
        <w:rPr>
          <w:rFonts w:ascii="Times New Roman" w:hAnsi="Times New Roman" w:cs="Times New Roman"/>
          <w:sz w:val="28"/>
          <w:szCs w:val="28"/>
        </w:rPr>
        <w:t>избегать конфликт</w:t>
      </w:r>
      <w:r w:rsidR="00DB52D7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DB52D7">
        <w:rPr>
          <w:rFonts w:ascii="Times New Roman" w:hAnsi="Times New Roman" w:cs="Times New Roman"/>
          <w:sz w:val="28"/>
          <w:szCs w:val="28"/>
        </w:rPr>
        <w:t xml:space="preserve"> и бережно относиться к миру вокруг нас. Мы обязаны сохранить память </w:t>
      </w:r>
      <w:r w:rsidRPr="00DB52D7">
        <w:rPr>
          <w:rFonts w:ascii="Times New Roman" w:hAnsi="Times New Roman" w:cs="Times New Roman"/>
          <w:sz w:val="28"/>
          <w:szCs w:val="28"/>
        </w:rPr>
        <w:lastRenderedPageBreak/>
        <w:t>о ветеранах, заботиться о стариках, передавать молодому поколению уроки исторического опыта.</w:t>
      </w:r>
    </w:p>
    <w:p w:rsidR="00391F8B" w:rsidRPr="00DB52D7" w:rsidRDefault="00391F8B" w:rsidP="00DB52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D7">
        <w:rPr>
          <w:rFonts w:ascii="Times New Roman" w:hAnsi="Times New Roman" w:cs="Times New Roman"/>
          <w:sz w:val="28"/>
          <w:szCs w:val="28"/>
        </w:rPr>
        <w:t>Наконец, наша страна обязана помнить историю своего народа, чтить память погибших воинов и гражданских лиц, погибших в годы войны. Поэтому каждое 9 мая День Победы отмечается массовыми мероприятиями, парадами, возложением цветов к памятникам и мемориалам. Люди собираются вместе, делятся воспоминаниями, выражают благодарность фронтовикам и участникам трудового фронта.</w:t>
      </w:r>
      <w:bookmarkStart w:id="0" w:name="_GoBack"/>
      <w:bookmarkEnd w:id="0"/>
    </w:p>
    <w:p w:rsidR="00391F8B" w:rsidRPr="00DB52D7" w:rsidRDefault="00391F8B" w:rsidP="00DB52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D7">
        <w:rPr>
          <w:rFonts w:ascii="Times New Roman" w:hAnsi="Times New Roman" w:cs="Times New Roman"/>
          <w:sz w:val="28"/>
          <w:szCs w:val="28"/>
        </w:rPr>
        <w:t>Сегодня мы живём в эпоху больших перемен, сталкиваемся с новыми вызовами и угрозами, однако важно сохранять дух единения и сплочённости, присущие народу СССР времен войны. Лишь объединённые общей целью и чувством ответственности мы сможем защитить будущее наших детей и внук</w:t>
      </w:r>
      <w:r w:rsidR="00DB52D7">
        <w:rPr>
          <w:rFonts w:ascii="Times New Roman" w:hAnsi="Times New Roman" w:cs="Times New Roman"/>
          <w:sz w:val="28"/>
          <w:szCs w:val="28"/>
        </w:rPr>
        <w:t>ов</w:t>
      </w:r>
      <w:r w:rsidRPr="00DB52D7">
        <w:rPr>
          <w:rFonts w:ascii="Times New Roman" w:hAnsi="Times New Roman" w:cs="Times New Roman"/>
          <w:sz w:val="28"/>
          <w:szCs w:val="28"/>
        </w:rPr>
        <w:t>, сделать Россию сильной и процветающей страной.</w:t>
      </w:r>
    </w:p>
    <w:p w:rsidR="00391F8B" w:rsidRPr="00DB52D7" w:rsidRDefault="00391F8B" w:rsidP="00DB52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D7">
        <w:rPr>
          <w:rFonts w:ascii="Times New Roman" w:hAnsi="Times New Roman" w:cs="Times New Roman"/>
          <w:sz w:val="28"/>
          <w:szCs w:val="28"/>
        </w:rPr>
        <w:t>Именно поэтому я горжусь подвигами своих соотечественников, готов</w:t>
      </w:r>
      <w:r w:rsidR="00DB52D7">
        <w:rPr>
          <w:rFonts w:ascii="Times New Roman" w:hAnsi="Times New Roman" w:cs="Times New Roman"/>
          <w:sz w:val="28"/>
          <w:szCs w:val="28"/>
        </w:rPr>
        <w:t>а</w:t>
      </w:r>
      <w:r w:rsidRPr="00DB52D7">
        <w:rPr>
          <w:rFonts w:ascii="Times New Roman" w:hAnsi="Times New Roman" w:cs="Times New Roman"/>
          <w:sz w:val="28"/>
          <w:szCs w:val="28"/>
        </w:rPr>
        <w:t xml:space="preserve"> рассказать детям и внукам о великих событиях минувших времён, чтобы они знали и помнили. Ведь пока жива память, живёт народ и продолжает своё великое дело.</w:t>
      </w:r>
    </w:p>
    <w:p w:rsidR="00391F8B" w:rsidRPr="00DB52D7" w:rsidRDefault="00391F8B" w:rsidP="00DB52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F8B" w:rsidRDefault="00391F8B" w:rsidP="00DB52D7">
      <w:pPr>
        <w:spacing w:line="360" w:lineRule="auto"/>
      </w:pPr>
    </w:p>
    <w:sectPr w:rsidR="00391F8B" w:rsidSect="006A6A40">
      <w:pgSz w:w="11906" w:h="16838"/>
      <w:pgMar w:top="993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F8B"/>
    <w:rsid w:val="00042273"/>
    <w:rsid w:val="00391F8B"/>
    <w:rsid w:val="006A6A40"/>
    <w:rsid w:val="008424B2"/>
    <w:rsid w:val="0089005D"/>
    <w:rsid w:val="00902153"/>
    <w:rsid w:val="009273F9"/>
    <w:rsid w:val="00A1318A"/>
    <w:rsid w:val="00DB5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Красота</dc:creator>
  <cp:lastModifiedBy>Зам по УВР</cp:lastModifiedBy>
  <cp:revision>4</cp:revision>
  <dcterms:created xsi:type="dcterms:W3CDTF">2025-04-29T11:43:00Z</dcterms:created>
  <dcterms:modified xsi:type="dcterms:W3CDTF">2025-04-29T12:33:00Z</dcterms:modified>
</cp:coreProperties>
</file>