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№5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г.Ярцева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Смоленской области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P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48"/>
        </w:rPr>
      </w:pPr>
      <w:r w:rsidRPr="00C66835">
        <w:rPr>
          <w:rStyle w:val="c8"/>
          <w:b/>
          <w:bCs/>
          <w:color w:val="000000"/>
          <w:sz w:val="48"/>
          <w:szCs w:val="48"/>
        </w:rPr>
        <w:t>Сценарий р</w:t>
      </w:r>
      <w:r w:rsidRPr="00C66835">
        <w:rPr>
          <w:rStyle w:val="c8"/>
          <w:b/>
          <w:bCs/>
          <w:color w:val="000000"/>
          <w:sz w:val="48"/>
          <w:szCs w:val="48"/>
        </w:rPr>
        <w:t>азвлечени</w:t>
      </w:r>
      <w:r w:rsidRPr="00C66835">
        <w:rPr>
          <w:rStyle w:val="c8"/>
          <w:b/>
          <w:bCs/>
          <w:color w:val="000000"/>
          <w:sz w:val="48"/>
          <w:szCs w:val="48"/>
        </w:rPr>
        <w:t>я</w:t>
      </w:r>
      <w:r w:rsidRPr="00C66835">
        <w:rPr>
          <w:rStyle w:val="c8"/>
          <w:b/>
          <w:bCs/>
          <w:color w:val="000000"/>
          <w:sz w:val="48"/>
          <w:szCs w:val="48"/>
        </w:rPr>
        <w:t xml:space="preserve"> «Зелёный огонёк»</w:t>
      </w:r>
    </w:p>
    <w:p w:rsidR="00C66835" w:rsidRP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C66835">
        <w:rPr>
          <w:rStyle w:val="c8"/>
          <w:b/>
          <w:bCs/>
          <w:color w:val="000000"/>
          <w:sz w:val="48"/>
          <w:szCs w:val="48"/>
        </w:rPr>
        <w:t>(спортивно-познавательный досуг)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4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8"/>
          <w:szCs w:val="4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   Воспитатель: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Мушкина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Е.А.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2025</w:t>
      </w:r>
      <w:bookmarkStart w:id="0" w:name="_GoBack"/>
      <w:bookmarkEnd w:id="0"/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F404EC">
        <w:rPr>
          <w:rStyle w:val="c8"/>
          <w:b/>
          <w:bCs/>
          <w:color w:val="000000"/>
          <w:sz w:val="28"/>
          <w:szCs w:val="28"/>
        </w:rPr>
        <w:lastRenderedPageBreak/>
        <w:t>Развлечение «Зелёный огонёк»</w:t>
      </w:r>
    </w:p>
    <w:p w:rsidR="00C66835" w:rsidRPr="00F404EC" w:rsidRDefault="00C66835" w:rsidP="00C6683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(спортивно-познавательный досуг)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Цель: </w:t>
      </w:r>
      <w:r>
        <w:rPr>
          <w:rStyle w:val="c5"/>
          <w:color w:val="000000"/>
        </w:rPr>
        <w:t>Укрепление в сознании детей важности соблюдения правил дорожного движения.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  <w:r>
        <w:rPr>
          <w:rStyle w:val="c5"/>
          <w:color w:val="000000"/>
        </w:rPr>
        <w:t> 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Образовательная: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 игровой форме закреплять знания о правилах дорожного движения, дорожных знаках.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Развивающая: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Развивать речь, мышление и память.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Развивать быстроту, ловкость.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Воспитывающая: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Укреплять в сознании детей важность соблюдения правил дорожного движения.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Способствовать развитию осторожности, осмотрительности на дорогах.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Предварительная работа: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Беседы с детьми о правилах дорожного движения, правилах поведения на улице и в транспорте.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5"/>
          <w:color w:val="000000"/>
        </w:rPr>
        <w:t>Изодеятельность</w:t>
      </w:r>
      <w:proofErr w:type="spellEnd"/>
      <w:r>
        <w:rPr>
          <w:rStyle w:val="c5"/>
          <w:color w:val="000000"/>
        </w:rPr>
        <w:t>: «Мой друг светофор», «Какие знаки дорожного движения я знаю».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Дидактическая игра «Узнай знак по описанию и расскажи, зачем он нужен»,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Настольная </w:t>
      </w:r>
      <w:proofErr w:type="gramStart"/>
      <w:r>
        <w:rPr>
          <w:rStyle w:val="c5"/>
          <w:color w:val="000000"/>
        </w:rPr>
        <w:t>игра  «</w:t>
      </w:r>
      <w:proofErr w:type="gramEnd"/>
      <w:r>
        <w:rPr>
          <w:rStyle w:val="c5"/>
          <w:color w:val="000000"/>
        </w:rPr>
        <w:t>Законы улиц и дорог», «Дорожные знаки»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Чтение произведений: </w:t>
      </w:r>
      <w:proofErr w:type="spellStart"/>
      <w:r>
        <w:rPr>
          <w:rStyle w:val="c5"/>
          <w:color w:val="000000"/>
        </w:rPr>
        <w:t>И.Гурина</w:t>
      </w:r>
      <w:proofErr w:type="spellEnd"/>
      <w:r>
        <w:rPr>
          <w:rStyle w:val="c5"/>
          <w:color w:val="000000"/>
        </w:rPr>
        <w:t xml:space="preserve"> «Правила дорожного движения», С. Волков «Про правила дорожного движения», </w:t>
      </w:r>
      <w:proofErr w:type="spellStart"/>
      <w:r>
        <w:rPr>
          <w:rStyle w:val="c5"/>
          <w:color w:val="000000"/>
        </w:rPr>
        <w:t>Н.Носов</w:t>
      </w:r>
      <w:proofErr w:type="spellEnd"/>
      <w:r>
        <w:rPr>
          <w:rStyle w:val="c5"/>
          <w:color w:val="000000"/>
        </w:rPr>
        <w:t xml:space="preserve"> «Автомобиль»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Оборудование: </w:t>
      </w:r>
      <w:r>
        <w:rPr>
          <w:rStyle w:val="c5"/>
          <w:color w:val="000000"/>
        </w:rPr>
        <w:t xml:space="preserve">разрезные дорожные знаки «пешеходный переход» и «Пункт медицинской помощи»; карточки дорожных знаков,8 кеглей, 2 разметки для эстафет, 2 машинки на веревочке, 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Ход развлечения: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Ведущий</w:t>
      </w:r>
      <w:r>
        <w:rPr>
          <w:rStyle w:val="c8"/>
          <w:b/>
          <w:bCs/>
          <w:color w:val="000000"/>
          <w:sz w:val="28"/>
          <w:szCs w:val="28"/>
        </w:rPr>
        <w:t>: </w:t>
      </w:r>
      <w:r>
        <w:rPr>
          <w:rStyle w:val="c7"/>
          <w:color w:val="000000"/>
          <w:sz w:val="22"/>
          <w:szCs w:val="22"/>
        </w:rPr>
        <w:t xml:space="preserve">Добрый день, дорогие друзья! Мы рады приветствовать вас на нашем празднике. Наш детский сад и дома, где вы живёте, находятся рядом с проезжей частью. Если мы прислушаемся, то услышим гул от движения автомобилей, они мчатся на большой скорости (слышится шум машин). Дорога полна неожиданностей. Сегодня мы с вами вспомним и повторим правила дорожного движения, и помогут нам в этом наши команды-участницы. </w:t>
      </w:r>
      <w:proofErr w:type="gramStart"/>
      <w:r>
        <w:rPr>
          <w:rStyle w:val="c7"/>
          <w:color w:val="000000"/>
          <w:sz w:val="22"/>
          <w:szCs w:val="22"/>
        </w:rPr>
        <w:t>Просим  их</w:t>
      </w:r>
      <w:proofErr w:type="gramEnd"/>
      <w:r>
        <w:rPr>
          <w:rStyle w:val="c7"/>
          <w:color w:val="000000"/>
          <w:sz w:val="22"/>
          <w:szCs w:val="22"/>
        </w:rPr>
        <w:t xml:space="preserve"> занять свои места.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Сначала команды поприветствуют друг друга.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2 Команда «</w:t>
      </w:r>
      <w:r>
        <w:rPr>
          <w:rStyle w:val="c5"/>
          <w:color w:val="000000"/>
        </w:rPr>
        <w:t>Светофор»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4"/>
          <w:b/>
          <w:bCs/>
          <w:color w:val="000000"/>
        </w:rPr>
        <w:t>Девиз:</w:t>
      </w:r>
      <w:r>
        <w:rPr>
          <w:rStyle w:val="c5"/>
          <w:color w:val="000000"/>
        </w:rPr>
        <w:t>   </w:t>
      </w:r>
      <w:proofErr w:type="gramEnd"/>
      <w:r>
        <w:rPr>
          <w:rStyle w:val="c5"/>
          <w:color w:val="000000"/>
        </w:rPr>
        <w:t xml:space="preserve"> Выполняй закон простой: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               Красный свет зажегся – стой,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               Желтый вспыхнул – подожди,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               А зеленый свет – иди!</w:t>
      </w:r>
    </w:p>
    <w:p w:rsidR="00C66835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66835" w:rsidRPr="00C1081B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0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Команда ЮИД</w:t>
      </w:r>
    </w:p>
    <w:p w:rsidR="00C66835" w:rsidRPr="00C1081B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8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ЮИД</w:t>
      </w:r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Раз, два, три, четыре,</w:t>
      </w:r>
    </w:p>
    <w:p w:rsidR="00C66835" w:rsidRPr="00C1081B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Три, четыре, раз, два.</w:t>
      </w:r>
    </w:p>
    <w:p w:rsidR="00C66835" w:rsidRPr="00C1081B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шагает дружно в ряд?</w:t>
      </w:r>
    </w:p>
    <w:p w:rsidR="00C66835" w:rsidRPr="00C1081B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мы — ЮИД отряд!</w:t>
      </w:r>
    </w:p>
    <w:p w:rsidR="00C66835" w:rsidRPr="00C1081B" w:rsidRDefault="00C66835" w:rsidP="00C668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Дружно – дружно мы </w:t>
      </w:r>
      <w:proofErr w:type="gramStart"/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шагаем</w:t>
      </w:r>
      <w:r w:rsidRPr="00C108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C108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10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ПДД</w:t>
      </w:r>
      <w:proofErr w:type="gramEnd"/>
      <w:r w:rsidRPr="00C10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мы соблюдаем!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Ведущий</w:t>
      </w:r>
      <w:r>
        <w:rPr>
          <w:rStyle w:val="c5"/>
          <w:color w:val="000000"/>
        </w:rPr>
        <w:t>. Команды поприветствовали друг друга.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Ведущий</w:t>
      </w:r>
      <w:proofErr w:type="gramStart"/>
      <w:r>
        <w:rPr>
          <w:rStyle w:val="c5"/>
          <w:color w:val="000000"/>
        </w:rPr>
        <w:t>: Оценивать</w:t>
      </w:r>
      <w:proofErr w:type="gramEnd"/>
      <w:r>
        <w:rPr>
          <w:rStyle w:val="c5"/>
          <w:color w:val="000000"/>
        </w:rPr>
        <w:t xml:space="preserve"> выполнение заданий будет жюри, которое я вам сейчас представлю: 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Можно начинать игру. Желаю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вам успеха!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Ведущий: </w:t>
      </w:r>
      <w:r>
        <w:rPr>
          <w:rStyle w:val="c5"/>
          <w:color w:val="000000"/>
        </w:rPr>
        <w:t>1 задание: </w:t>
      </w:r>
      <w:r>
        <w:rPr>
          <w:rStyle w:val="c4"/>
          <w:b/>
          <w:bCs/>
          <w:color w:val="000000"/>
        </w:rPr>
        <w:t>«Загадки для разминки», </w:t>
      </w:r>
      <w:r>
        <w:rPr>
          <w:rStyle w:val="c5"/>
          <w:color w:val="000000"/>
        </w:rPr>
        <w:t>которые приготовили сами участники. Если команда отгадает загадку, получает 1 балл.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1 ребенок: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 черных шашечках машина,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Зря не пьет она бензина.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Всех домчит — лишь попроси.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Как зовут ее?    (такси)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2 ребенок: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Я мчусь с сиреной на пожар,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Везу я воду с пеной.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Потушим вмиг огонь и жар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Мы быстро, словно стрелы.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(пожарная машина)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3 ребенок: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Если кто-то заболел,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Срочно нас зовут на помощь, —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Набери скорей ноль-три...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И приедет...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(Скорая помощь)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4 ребенок: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Чтобы беды в дороге не познали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Не ты, не я, не кто-нибудь другой,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И не было в глазах людей печали,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Стою я, словно часовой. (Светофор)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Ведущий:</w:t>
      </w:r>
      <w:r>
        <w:rPr>
          <w:rStyle w:val="c5"/>
          <w:color w:val="000000"/>
        </w:rPr>
        <w:t> Молодцы, вы хорошо справились с этим заданием. Следующее задание – это головоломка, называется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«Собери дорожный знак»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Каждая команда получает конверт. В конверте разрезанный дорожный знак. Нужно собрать знак и назвать его. </w:t>
      </w:r>
      <w:proofErr w:type="gramStart"/>
      <w:r>
        <w:rPr>
          <w:rStyle w:val="c5"/>
          <w:color w:val="000000"/>
        </w:rPr>
        <w:t>( Конкурс</w:t>
      </w:r>
      <w:proofErr w:type="gramEnd"/>
      <w:r>
        <w:rPr>
          <w:rStyle w:val="c5"/>
          <w:color w:val="000000"/>
        </w:rPr>
        <w:t xml:space="preserve"> капитанов)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Ведущий</w:t>
      </w:r>
      <w:r>
        <w:rPr>
          <w:rStyle w:val="c5"/>
          <w:color w:val="000000"/>
        </w:rPr>
        <w:t>: Молодцы, быстро справились с заданием.  Следующее задание: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Игра эстафета (Ловкие водители).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Детям по очереди надо провести машину между препятствиями, не зацепив их.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 Побеждает команда, первой выполнившая задание и не повредившая препятствия.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Игра эстафета (Пешеходный переход).</w:t>
      </w:r>
    </w:p>
    <w:p w:rsidR="00C66835" w:rsidRPr="00FE29EC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 xml:space="preserve">Дети по очереди выкладывают пешеходный переход от животного </w:t>
      </w:r>
      <w:proofErr w:type="gramStart"/>
      <w:r>
        <w:rPr>
          <w:rStyle w:val="c4"/>
          <w:bCs/>
          <w:color w:val="000000"/>
        </w:rPr>
        <w:t>до старта</w:t>
      </w:r>
      <w:proofErr w:type="gramEnd"/>
      <w:r>
        <w:rPr>
          <w:rStyle w:val="c4"/>
          <w:bCs/>
          <w:color w:val="000000"/>
        </w:rPr>
        <w:t xml:space="preserve"> и последний игрок переводит животное по пешеходному переходу. Выигрывает команда, которая быстрее это сделает.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А сейчас давайте немного отдохнём.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Ведущий: </w:t>
      </w:r>
      <w:r>
        <w:rPr>
          <w:rStyle w:val="c5"/>
          <w:color w:val="000000"/>
        </w:rPr>
        <w:t xml:space="preserve">Я буду читать загадку или стихотворение, а вы </w:t>
      </w:r>
      <w:proofErr w:type="gramStart"/>
      <w:r>
        <w:rPr>
          <w:rStyle w:val="c5"/>
          <w:color w:val="000000"/>
        </w:rPr>
        <w:t>должны  догадаться</w:t>
      </w:r>
      <w:proofErr w:type="gramEnd"/>
      <w:r>
        <w:rPr>
          <w:rStyle w:val="c5"/>
          <w:color w:val="000000"/>
        </w:rPr>
        <w:t>, о каком знаке дорожного движения идет речь и показать этот знак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1.</w:t>
      </w:r>
      <w:r>
        <w:rPr>
          <w:rStyle w:val="c4"/>
          <w:b/>
          <w:bCs/>
          <w:color w:val="000000"/>
        </w:rPr>
        <w:t> </w:t>
      </w:r>
      <w:r>
        <w:rPr>
          <w:rStyle w:val="c5"/>
          <w:color w:val="000000"/>
        </w:rPr>
        <w:t>Эй, водитель, осторожно!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Ехать быстро невозможно!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Знают люди все на свете –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 этом месте ходят дети!    (Знак «Осторожно дети»)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2. Здесь проводятся работы –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Ни проехать, ни пройти.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Это место пешеходу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Лучше просто обойти!          (Знак «Дорожные работы»)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3.</w:t>
      </w:r>
      <w:r>
        <w:rPr>
          <w:rStyle w:val="c4"/>
          <w:b/>
          <w:bCs/>
          <w:color w:val="000000"/>
        </w:rPr>
        <w:t> </w:t>
      </w:r>
      <w:r>
        <w:rPr>
          <w:rStyle w:val="c5"/>
          <w:color w:val="000000"/>
        </w:rPr>
        <w:t>У него два колеса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И седло на раме,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Две педали есть внизу,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Крутят их ногами.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В красном круге он стоит-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О запрете говорит!                 (Знак «Велосипедное движение запрещено»)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4.</w:t>
      </w:r>
      <w:r>
        <w:rPr>
          <w:rStyle w:val="c4"/>
          <w:b/>
          <w:bCs/>
          <w:color w:val="000000"/>
        </w:rPr>
        <w:t> </w:t>
      </w:r>
      <w:r>
        <w:rPr>
          <w:rStyle w:val="c5"/>
          <w:color w:val="000000"/>
        </w:rPr>
        <w:t>Зебры этой на дороге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Я нисколько не боюсь!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Если все вокруг в порядке –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По полоскам в путь пущусь!         (Знак «Пешеходный переход»)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5.</w:t>
      </w:r>
      <w:r>
        <w:rPr>
          <w:rStyle w:val="c4"/>
          <w:b/>
          <w:bCs/>
          <w:color w:val="000000"/>
        </w:rPr>
        <w:t> </w:t>
      </w:r>
      <w:r>
        <w:rPr>
          <w:rStyle w:val="c5"/>
          <w:color w:val="000000"/>
        </w:rPr>
        <w:t>Я не мыл в дороге рук,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Поел фрукты, овощи.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Заболел и вижу пункт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Медицинской помощи!              (Знак «Пункт первой медицинской помощи»)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6. В этом месте пешеход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Терпеливо транспорт ждёт.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Он пешком устал шагать,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Хочет пассажиром стать.             (Знак «Место остановки автобуса, троллейбуса, трамвая)                        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</w:rPr>
        <w:t>                                                             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Я хочу предложить вам ещё одну игру – эстафету (Выложи светофор)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 xml:space="preserve">Каждая команда из одной корзины по очереди должна доставать мячи разного цвета и заполнять ими соответствующие круги по цвету. Выигрывает </w:t>
      </w:r>
      <w:proofErr w:type="gramStart"/>
      <w:r>
        <w:rPr>
          <w:rStyle w:val="c4"/>
          <w:bCs/>
          <w:color w:val="000000"/>
        </w:rPr>
        <w:t>та команда</w:t>
      </w:r>
      <w:proofErr w:type="gramEnd"/>
      <w:r>
        <w:rPr>
          <w:rStyle w:val="c4"/>
          <w:bCs/>
          <w:color w:val="000000"/>
        </w:rPr>
        <w:t xml:space="preserve"> которая быстрее и правильно, не перепутав цвета заполнит обручи, выложенные в виде светофора.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FB47F7">
        <w:rPr>
          <w:rStyle w:val="c4"/>
          <w:b/>
          <w:bCs/>
          <w:color w:val="000000"/>
        </w:rPr>
        <w:t>Игра эстафета (Цветные автомобили).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Каждая команда, по очереди, должна взять с общего подноса, машину определённого цвета и прикрепить её на магнитную доску. Выигрывает та команда, кто быстрее и правильно расположит все машины на магнитной доске.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</w:p>
    <w:p w:rsidR="00C66835" w:rsidRPr="00FB47F7" w:rsidRDefault="00C66835" w:rsidP="00C66835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Наше развлечение подходит к концу и пока наше многоуважаемое жюри подводит итог, мы все вместе поиграем в игру (Передай жезл).</w:t>
      </w: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C66835" w:rsidRDefault="00C66835" w:rsidP="00C6683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Игра «Светофор»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5"/>
          <w:color w:val="000000"/>
        </w:rPr>
        <w:t>Дети выстраиваются в круг. Ведущий по очереди показывает цвета светофора, дети выполняют соответствующие движения.</w:t>
      </w: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C66835" w:rsidRDefault="00C66835" w:rsidP="00C6683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Награждение</w:t>
      </w:r>
    </w:p>
    <w:p w:rsidR="00C66835" w:rsidRDefault="00C66835" w:rsidP="00C66835"/>
    <w:p w:rsidR="00C66835" w:rsidRDefault="00C66835" w:rsidP="00C66835"/>
    <w:p w:rsidR="00C66835" w:rsidRDefault="00C66835" w:rsidP="00C66835"/>
    <w:p w:rsidR="00C66835" w:rsidRDefault="00C66835" w:rsidP="00C66835"/>
    <w:p w:rsidR="00F67808" w:rsidRDefault="00F67808"/>
    <w:sectPr w:rsidR="00F6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35"/>
    <w:rsid w:val="00C66835"/>
    <w:rsid w:val="00F6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8132"/>
  <w15:chartTrackingRefBased/>
  <w15:docId w15:val="{A447DABB-4A16-49C2-8497-F93A691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6835"/>
  </w:style>
  <w:style w:type="character" w:customStyle="1" w:styleId="c5">
    <w:name w:val="c5"/>
    <w:basedOn w:val="a0"/>
    <w:rsid w:val="00C66835"/>
  </w:style>
  <w:style w:type="character" w:customStyle="1" w:styleId="c4">
    <w:name w:val="c4"/>
    <w:basedOn w:val="a0"/>
    <w:rsid w:val="00C66835"/>
  </w:style>
  <w:style w:type="character" w:customStyle="1" w:styleId="c7">
    <w:name w:val="c7"/>
    <w:basedOn w:val="a0"/>
    <w:rsid w:val="00C66835"/>
  </w:style>
  <w:style w:type="paragraph" w:customStyle="1" w:styleId="c3">
    <w:name w:val="c3"/>
    <w:basedOn w:val="a"/>
    <w:rsid w:val="00C6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2025-03-12T06:58:00Z</dcterms:created>
  <dcterms:modified xsi:type="dcterms:W3CDTF">2025-03-12T07:03:00Z</dcterms:modified>
</cp:coreProperties>
</file>